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Hayward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0190006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Alex Ameri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Utl&amp;es</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510-583-4720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