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Lodge Duck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Gene Lonon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Lodge Duck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Lodge Duck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Lodge Duck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Lodge Duck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Lodge Duck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