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Wahl Family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0706045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David Wahl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David Wahl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925-634-1812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