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Castlerock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Karl _stadie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925-935-5984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