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Shores West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Shores West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Shores West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Shores West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Shores West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Shores West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