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Fll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Lenore Roberts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650-854-0449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