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Betty Kay &amp; Charles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