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Siesta Arms Apartments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0900666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