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Maple School Water System</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1502175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James Silas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Director Mot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661-746-4439</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