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National Cement Co.-lebec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Snowden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661-495-1976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