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Crescent Bay Improvement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Lisa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 Engr.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916-853-3632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