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Gswc-south San Gabriel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Zakhari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760-515-8322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