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Tomales Church of The Assumption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2100587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Juan Manuel Lopez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Juan Manuel Lopez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707-878-2208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