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Valley Health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Chloe Guazzone-rugebregt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707-895-3477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