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Deer Spring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Doug Davenport</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Deer Spring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Deer Spring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Deer Spring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Deer Spring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Deer Spring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