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Lee Vining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Lee Vining Ranger Station</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Lee Vining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Lee Vining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Lee Vining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Lee Vining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