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Mountain View Barbeque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2600605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Hinds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Hinds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530-495-2731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