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Chevron Oil Field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2701171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Aric Murfield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Hes Specialist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831-627-3252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