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 Niente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Roldan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707-486-7128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