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Rancho La Jota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2801030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20,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Nancy Wilkinson Kelso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415-537-8383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20,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