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Bureau of Reclamation-lk. Berryessa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Dayton Busch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916-417-8973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