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Tract 1322 Water System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3000546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