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Santa Margarita Water District Rw</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3090006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Daniel Peterson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Daniel Peterson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Reg. &amp; Log.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949-459-6594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