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Schramel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Schramel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530-310-5144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