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Pinyon Crest Hoa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3301511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Jamie Saldivar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760-346-1161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