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G.r.i.m. Water Group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G.r.i.m. Water Group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G.r.i.m. Water Group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G.r.i.m. Water Group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G.r.i.m. Water Group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G.r.i.m. Water Group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