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Tucalota Springs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3301687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Charmaine Ronnenberg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Charmaine Ronnenberg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951-767-0604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