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Perry's Boat Harbor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3400147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Joe Bevacqua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916-777-6461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