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Ryde Hotel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3400151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Tina Flores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Office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916-776-1318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