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Suburban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Underwood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916-972-7171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