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Citrus Heights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562-233-7066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