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Lucerne Vista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3600157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Marian Welent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Marian Welent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760-220-5150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