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Cedar Crest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3600593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Hannay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909-867-2531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