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 Sahara Oasis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Najah Zeinaty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702-206-0767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