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 Francis Yacht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 Francis Yacht Club</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209-607-3199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