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Longbranch Saloon, The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4000707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Jeffrey Rigby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805-835-2184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