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Bracken Brae Country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Tucker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Bbcc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408-472-4891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