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Milky Way Water System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Milky Way Water System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Milky Way Water System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Milky Way Water System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Milky Way Water System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Milky Way Water System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