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Shasta Lake Motel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4500192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Overman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Overman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530-238-2545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