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Bunker Hill Water Assoc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