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Cattanach Trucking Inc</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Cattanach Trucking Inc</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Cattanach Trucking Inc</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Cattanach Trucking Inc</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Cattanach Trucking Inc</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Cattanach Trucking Inc</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