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Vaca-dixon Substation</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4800826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Kevin Risley</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Kevin Risley</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Env Field Spec, Sr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707-331-4213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