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Suisun-solano Water Authority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4810005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Cary Keaten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707-455-4009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