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Kashia Indian Rancheria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Kashia Indian Rancheria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Kashia Indian Rancheria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Kashia Indian Rancheria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Kashia Indian Rancheria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Kashia Indian Rancheria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