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Waugh School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Mahoney Ed.d.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Waugh School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Waugh School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Waugh School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Waugh School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Waugh School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