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Lynmar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Chin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Estate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707-823-3374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