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Exde So. Mod. Tract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Alice Tulloch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