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Calvary Chapel of Red Bluff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 Mcfarlen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 Mcfarlen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530-527-8219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