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Tehama Fawn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Tehama Fawn Meadows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Tehama Fawn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Tehama Fawn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Tehama Fawn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Tehama Fawn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