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Date Pump Service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Date Pump Service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Date Pump Service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Date Pump Service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Date Pump Service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Date Pump Service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